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2511" w14:textId="77777777" w:rsidR="001E7616" w:rsidRDefault="00CF40DA" w:rsidP="001E7616">
      <w:pPr>
        <w:spacing w:after="100"/>
        <w:ind w:left="0" w:firstLine="0"/>
        <w:jc w:val="center"/>
      </w:pPr>
      <w:r>
        <w:rPr>
          <w:b/>
        </w:rPr>
        <w:t>Larimer County Fair Board Meeting Agenda</w:t>
      </w:r>
    </w:p>
    <w:p w14:paraId="670CF7BA" w14:textId="74EEFF93" w:rsidR="001E7616" w:rsidRDefault="005504CF" w:rsidP="001E7616">
      <w:pPr>
        <w:spacing w:after="100"/>
        <w:ind w:left="0" w:firstLine="0"/>
        <w:jc w:val="center"/>
        <w:rPr>
          <w:b/>
        </w:rPr>
      </w:pPr>
      <w:r>
        <w:rPr>
          <w:b/>
        </w:rPr>
        <w:t>Wednesday, August</w:t>
      </w:r>
      <w:r w:rsidR="00193905">
        <w:rPr>
          <w:b/>
        </w:rPr>
        <w:t xml:space="preserve"> 2</w:t>
      </w:r>
      <w:r>
        <w:rPr>
          <w:b/>
        </w:rPr>
        <w:t>6</w:t>
      </w:r>
      <w:r w:rsidR="00CF40DA">
        <w:rPr>
          <w:b/>
        </w:rPr>
        <w:t>, 2020</w:t>
      </w:r>
      <w:r w:rsidR="001E7616">
        <w:rPr>
          <w:b/>
        </w:rPr>
        <w:t>,</w:t>
      </w:r>
      <w:r w:rsidR="00CF40DA">
        <w:rPr>
          <w:b/>
        </w:rPr>
        <w:t xml:space="preserve"> at 7:00 pm</w:t>
      </w:r>
    </w:p>
    <w:p w14:paraId="2D2209BC" w14:textId="0DDC2CCB" w:rsidR="00CA17DB" w:rsidRDefault="00CA17DB" w:rsidP="001E7616">
      <w:pPr>
        <w:spacing w:after="100"/>
        <w:ind w:left="0" w:firstLine="0"/>
        <w:jc w:val="center"/>
        <w:rPr>
          <w:b/>
        </w:rPr>
      </w:pPr>
    </w:p>
    <w:p w14:paraId="52AF23C3" w14:textId="77777777" w:rsidR="00CA17DB" w:rsidRDefault="00CA17DB" w:rsidP="001E7616">
      <w:pPr>
        <w:spacing w:after="100"/>
        <w:ind w:left="0" w:firstLine="0"/>
        <w:jc w:val="center"/>
      </w:pPr>
    </w:p>
    <w:p w14:paraId="09920BCB" w14:textId="1A1DCFA8" w:rsidR="000C0FB3" w:rsidRDefault="00CF40DA" w:rsidP="00193905">
      <w:pPr>
        <w:numPr>
          <w:ilvl w:val="0"/>
          <w:numId w:val="2"/>
        </w:numPr>
        <w:spacing w:afterLines="200" w:after="480"/>
      </w:pPr>
      <w:r>
        <w:t xml:space="preserve">Call to Order </w:t>
      </w:r>
    </w:p>
    <w:p w14:paraId="6D148C01" w14:textId="4E996953" w:rsidR="000C0FB3" w:rsidRDefault="00CF40DA" w:rsidP="00193905">
      <w:pPr>
        <w:numPr>
          <w:ilvl w:val="0"/>
          <w:numId w:val="2"/>
        </w:numPr>
        <w:spacing w:afterLines="200" w:after="480"/>
      </w:pPr>
      <w:r>
        <w:t xml:space="preserve">Introduction of members, guests and Ranch staff </w:t>
      </w:r>
      <w:r w:rsidR="00193905">
        <w:t>attending</w:t>
      </w:r>
      <w:r>
        <w:t xml:space="preserve"> </w:t>
      </w:r>
    </w:p>
    <w:p w14:paraId="3FBD9DF1" w14:textId="6FF16A3B" w:rsidR="00B87618" w:rsidRDefault="00B87618" w:rsidP="00B87618">
      <w:pPr>
        <w:numPr>
          <w:ilvl w:val="0"/>
          <w:numId w:val="2"/>
        </w:numPr>
        <w:spacing w:afterLines="200" w:after="480"/>
      </w:pPr>
      <w:r>
        <w:t xml:space="preserve">Public Comment </w:t>
      </w:r>
      <w:r w:rsidR="00CD4234">
        <w:t xml:space="preserve">– Must register prior to the meeting.  </w:t>
      </w:r>
      <w:hyperlink r:id="rId5" w:history="1">
        <w:r w:rsidR="00CD4234" w:rsidRPr="003F21C4">
          <w:rPr>
            <w:rStyle w:val="Hyperlink"/>
          </w:rPr>
          <w:t>https://forms.gle/PUihiswNLBLnphuX7</w:t>
        </w:r>
      </w:hyperlink>
    </w:p>
    <w:p w14:paraId="239E8DF2" w14:textId="11610C22" w:rsidR="000C0FB3" w:rsidRDefault="00CF40DA" w:rsidP="00193905">
      <w:pPr>
        <w:numPr>
          <w:ilvl w:val="0"/>
          <w:numId w:val="2"/>
        </w:numPr>
        <w:spacing w:afterLines="200" w:after="480"/>
      </w:pPr>
      <w:r>
        <w:t xml:space="preserve">Approval of last meeting minutes </w:t>
      </w:r>
    </w:p>
    <w:p w14:paraId="7896C983" w14:textId="060014BA" w:rsidR="000C0FB3" w:rsidRDefault="00CF40DA" w:rsidP="00193905">
      <w:pPr>
        <w:numPr>
          <w:ilvl w:val="0"/>
          <w:numId w:val="2"/>
        </w:numPr>
        <w:spacing w:afterLines="200" w:after="480"/>
      </w:pPr>
      <w:r>
        <w:t xml:space="preserve">Correspondence </w:t>
      </w:r>
    </w:p>
    <w:p w14:paraId="23BE16EB" w14:textId="0650439D" w:rsidR="00193905" w:rsidRDefault="00CF40DA" w:rsidP="00193905">
      <w:pPr>
        <w:numPr>
          <w:ilvl w:val="0"/>
          <w:numId w:val="2"/>
        </w:numPr>
        <w:spacing w:afterLines="200" w:after="480"/>
      </w:pPr>
      <w:r>
        <w:t xml:space="preserve">Chairman’s report </w:t>
      </w:r>
    </w:p>
    <w:p w14:paraId="4BBB4F9A" w14:textId="5CF77B9E" w:rsidR="000C0FB3" w:rsidRDefault="00193905" w:rsidP="00193905">
      <w:pPr>
        <w:numPr>
          <w:ilvl w:val="0"/>
          <w:numId w:val="2"/>
        </w:numPr>
        <w:spacing w:afterLines="200" w:after="480"/>
      </w:pPr>
      <w:r>
        <w:t xml:space="preserve">Fair </w:t>
      </w:r>
      <w:r w:rsidR="00B87618">
        <w:t xml:space="preserve">Summary </w:t>
      </w:r>
      <w:r>
        <w:t>– Kerri Rollins &amp; Chris Ashby</w:t>
      </w:r>
    </w:p>
    <w:p w14:paraId="1BC5B333" w14:textId="6D0FAABE" w:rsidR="000C0FB3" w:rsidRDefault="005504CF" w:rsidP="00193905">
      <w:pPr>
        <w:numPr>
          <w:ilvl w:val="0"/>
          <w:numId w:val="2"/>
        </w:numPr>
        <w:spacing w:afterLines="200" w:after="480"/>
      </w:pPr>
      <w:r>
        <w:t>Ranch Master Plan Update – Chris Ashby</w:t>
      </w:r>
    </w:p>
    <w:p w14:paraId="0A7868BF" w14:textId="77777777" w:rsidR="000C0FB3" w:rsidRDefault="00CF40DA" w:rsidP="00193905">
      <w:pPr>
        <w:numPr>
          <w:ilvl w:val="0"/>
          <w:numId w:val="2"/>
        </w:numPr>
        <w:spacing w:afterLines="200" w:after="480"/>
      </w:pPr>
      <w:r>
        <w:t xml:space="preserve">Old Business </w:t>
      </w:r>
    </w:p>
    <w:p w14:paraId="48572A39" w14:textId="77777777" w:rsidR="000C0FB3" w:rsidRDefault="00CF40DA" w:rsidP="00193905">
      <w:pPr>
        <w:numPr>
          <w:ilvl w:val="0"/>
          <w:numId w:val="2"/>
        </w:numPr>
        <w:spacing w:afterLines="200" w:after="480"/>
      </w:pPr>
      <w:r>
        <w:t xml:space="preserve">Adjournment </w:t>
      </w:r>
    </w:p>
    <w:p w14:paraId="410497AB" w14:textId="5749622E" w:rsidR="00B87618" w:rsidRDefault="00B87618" w:rsidP="00193905">
      <w:pPr>
        <w:spacing w:afterLines="200" w:after="480"/>
        <w:ind w:left="-5"/>
      </w:pPr>
      <w:r>
        <w:t>Zoom meeting information:</w:t>
      </w:r>
    </w:p>
    <w:p w14:paraId="35485927" w14:textId="68610D81" w:rsidR="00B87618" w:rsidRDefault="00B87618" w:rsidP="00193905">
      <w:pPr>
        <w:spacing w:afterLines="200" w:after="480"/>
        <w:ind w:left="-5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6" w:history="1">
        <w:r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https://zoom.us/j/91091872267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910 9187 2267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+16699006833,,91091872267# US (San Jose)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+12532158782,,91091872267# US (Tacoma)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Dial by your location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+1 669 900 6833 US (San Jose)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+1 253 215 8782 US (Tacoma)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lastRenderedPageBreak/>
        <w:t>        +1 346 248 7799 US (Houston)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+1 929 205 6099 US (New York)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+1 301 715 8592 US (Germantown)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+1 312 626 6799 US (Chicago)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910 9187 2267</w:t>
      </w:r>
    </w:p>
    <w:p w14:paraId="6E4FEE5E" w14:textId="0B788A8E" w:rsidR="00B87618" w:rsidRDefault="00B87618" w:rsidP="00193905">
      <w:pPr>
        <w:spacing w:afterLines="200" w:after="480"/>
        <w:ind w:left="-5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2A682D8C" w14:textId="77777777" w:rsidR="00B87618" w:rsidRDefault="00B87618" w:rsidP="00193905">
      <w:pPr>
        <w:spacing w:afterLines="200" w:after="480"/>
        <w:ind w:left="-5"/>
      </w:pPr>
    </w:p>
    <w:sectPr w:rsidR="00B87618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82AC2"/>
    <w:multiLevelType w:val="hybridMultilevel"/>
    <w:tmpl w:val="2DA0D9A2"/>
    <w:lvl w:ilvl="0" w:tplc="C2A61756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32ADF2">
      <w:start w:val="1"/>
      <w:numFmt w:val="low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AECC52">
      <w:start w:val="1"/>
      <w:numFmt w:val="lowerRoman"/>
      <w:lvlText w:val="%3.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9C6D06">
      <w:start w:val="1"/>
      <w:numFmt w:val="decimal"/>
      <w:lvlText w:val="%4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09BA2">
      <w:start w:val="1"/>
      <w:numFmt w:val="lowerLetter"/>
      <w:lvlText w:val="%5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02B650">
      <w:start w:val="1"/>
      <w:numFmt w:val="lowerRoman"/>
      <w:lvlText w:val="%6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EA33F4">
      <w:start w:val="1"/>
      <w:numFmt w:val="decimal"/>
      <w:lvlText w:val="%7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E03EC8">
      <w:start w:val="1"/>
      <w:numFmt w:val="lowerLetter"/>
      <w:lvlText w:val="%8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725940">
      <w:start w:val="1"/>
      <w:numFmt w:val="lowerRoman"/>
      <w:lvlText w:val="%9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064B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F400C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rYwMzYxNzQ1MrRQ0lEKTi0uzszPAykwrAUAJ31tUiwAAAA="/>
  </w:docVars>
  <w:rsids>
    <w:rsidRoot w:val="000C0FB3"/>
    <w:rsid w:val="000C0FB3"/>
    <w:rsid w:val="00193905"/>
    <w:rsid w:val="001E7616"/>
    <w:rsid w:val="00504DA3"/>
    <w:rsid w:val="005504CF"/>
    <w:rsid w:val="00A625C8"/>
    <w:rsid w:val="00AF56BE"/>
    <w:rsid w:val="00B87618"/>
    <w:rsid w:val="00CA17DB"/>
    <w:rsid w:val="00CD4234"/>
    <w:rsid w:val="00C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A37B"/>
  <w15:docId w15:val="{71F9C1C6-8E88-4E9D-9CCD-94AF1CFE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90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F56BE"/>
    <w:pPr>
      <w:spacing w:after="300"/>
      <w:ind w:left="0" w:firstLine="0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AF56BE"/>
    <w:rPr>
      <w:rFonts w:ascii="Calibri" w:eastAsia="Calibri" w:hAnsi="Calibri" w:cs="Calibri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AF56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zoom.us/j/91091872267&amp;sa=D&amp;source=calendar&amp;ust=1597851729189000&amp;usg=AOvVaw0xY0-0l92L6e_mC8cbVtbF" TargetMode="External"/><Relationship Id="rId5" Type="http://schemas.openxmlformats.org/officeDocument/2006/relationships/hyperlink" Target="https://forms.gle/PUihiswNLBLnphuX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Marquerite  Steely</dc:creator>
  <cp:keywords/>
  <cp:lastModifiedBy>Marquerite  Steely</cp:lastModifiedBy>
  <cp:revision>3</cp:revision>
  <dcterms:created xsi:type="dcterms:W3CDTF">2020-08-14T15:50:00Z</dcterms:created>
  <dcterms:modified xsi:type="dcterms:W3CDTF">2020-08-14T16:07:00Z</dcterms:modified>
</cp:coreProperties>
</file>